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033" w:rsidRPr="007125F6" w:rsidRDefault="00931EE6" w:rsidP="00B124B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125F6">
        <w:rPr>
          <w:rFonts w:ascii="Times New Roman" w:hAnsi="Times New Roman" w:cs="Times New Roman"/>
          <w:b/>
          <w:sz w:val="32"/>
          <w:szCs w:val="32"/>
        </w:rPr>
        <w:t xml:space="preserve">PT. PANGESTU UTAMA </w:t>
      </w:r>
      <w:r w:rsidR="0041435E" w:rsidRPr="007125F6">
        <w:rPr>
          <w:rFonts w:ascii="Times New Roman" w:hAnsi="Times New Roman" w:cs="Times New Roman"/>
          <w:b/>
          <w:sz w:val="32"/>
          <w:szCs w:val="32"/>
        </w:rPr>
        <w:t xml:space="preserve">SUMBER </w:t>
      </w:r>
      <w:r w:rsidRPr="007125F6">
        <w:rPr>
          <w:rFonts w:ascii="Times New Roman" w:hAnsi="Times New Roman" w:cs="Times New Roman"/>
          <w:b/>
          <w:sz w:val="32"/>
          <w:szCs w:val="32"/>
        </w:rPr>
        <w:t>PLASTIK</w:t>
      </w:r>
    </w:p>
    <w:p w:rsidR="00073772" w:rsidRPr="007125F6" w:rsidRDefault="00D74FC4" w:rsidP="00B124B0">
      <w:pPr>
        <w:pBdr>
          <w:bottom w:val="single" w:sz="6" w:space="1" w:color="auto"/>
        </w:pBd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125F6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Jl. Hos. Notosuwiryo No.1, Kru</w:t>
      </w:r>
      <w:r w:rsidR="002B080A" w:rsidRPr="007125F6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wet, Teluk, Kec. Purwokerto Selatan</w:t>
      </w:r>
      <w:r w:rsidRPr="007125F6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, Kabupaten Banyumas, Jawa Tengah 53145</w:t>
      </w:r>
    </w:p>
    <w:p w:rsidR="00B124B0" w:rsidRDefault="00854E08" w:rsidP="00B124B0">
      <w:pPr>
        <w:pBdr>
          <w:bottom w:val="single" w:sz="6" w:space="1" w:color="auto"/>
        </w:pBd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125F6">
        <w:rPr>
          <w:rFonts w:ascii="Times New Roman" w:hAnsi="Times New Roman" w:cs="Times New Roman"/>
          <w:sz w:val="20"/>
          <w:szCs w:val="20"/>
        </w:rPr>
        <w:t xml:space="preserve">Telp. 0287 3782233, Fax. 0287 3782233, E-mail : </w:t>
      </w:r>
      <w:hyperlink r:id="rId4" w:history="1">
        <w:r w:rsidR="007125F6" w:rsidRPr="00780B99">
          <w:rPr>
            <w:rStyle w:val="Hyperlink"/>
            <w:rFonts w:ascii="Times New Roman" w:hAnsi="Times New Roman" w:cs="Times New Roman"/>
            <w:sz w:val="20"/>
            <w:szCs w:val="20"/>
          </w:rPr>
          <w:t>pr@pusp.co.id</w:t>
        </w:r>
      </w:hyperlink>
    </w:p>
    <w:p w:rsidR="007125F6" w:rsidRPr="007125F6" w:rsidRDefault="007125F6" w:rsidP="007125F6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46033" w:rsidRPr="007125F6" w:rsidRDefault="00046033" w:rsidP="00F16E2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D28C5" w:rsidRPr="007125F6" w:rsidRDefault="00792849" w:rsidP="00F16E2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125F6">
        <w:rPr>
          <w:rFonts w:ascii="Times New Roman" w:hAnsi="Times New Roman" w:cs="Times New Roman"/>
          <w:sz w:val="24"/>
          <w:szCs w:val="24"/>
        </w:rPr>
        <w:t>Purwokerto, 01 Juli 2019</w:t>
      </w:r>
    </w:p>
    <w:p w:rsidR="00792849" w:rsidRPr="007125F6" w:rsidRDefault="00792849" w:rsidP="00F16E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25F6">
        <w:rPr>
          <w:rFonts w:ascii="Times New Roman" w:hAnsi="Times New Roman" w:cs="Times New Roman"/>
          <w:sz w:val="24"/>
          <w:szCs w:val="24"/>
        </w:rPr>
        <w:t>Nomor</w:t>
      </w:r>
      <w:r w:rsidRPr="007125F6">
        <w:rPr>
          <w:rFonts w:ascii="Times New Roman" w:hAnsi="Times New Roman" w:cs="Times New Roman"/>
          <w:sz w:val="24"/>
          <w:szCs w:val="24"/>
        </w:rPr>
        <w:tab/>
        <w:t>:</w:t>
      </w:r>
      <w:r w:rsidR="00046033" w:rsidRPr="007125F6">
        <w:rPr>
          <w:rFonts w:ascii="Times New Roman" w:hAnsi="Times New Roman" w:cs="Times New Roman"/>
          <w:sz w:val="24"/>
          <w:szCs w:val="24"/>
        </w:rPr>
        <w:t xml:space="preserve"> 0</w:t>
      </w:r>
      <w:r w:rsidR="00882FEF" w:rsidRPr="007125F6">
        <w:rPr>
          <w:rFonts w:ascii="Times New Roman" w:hAnsi="Times New Roman" w:cs="Times New Roman"/>
          <w:sz w:val="24"/>
          <w:szCs w:val="24"/>
        </w:rPr>
        <w:t>6087</w:t>
      </w:r>
      <w:r w:rsidR="00046033" w:rsidRPr="007125F6">
        <w:rPr>
          <w:rFonts w:ascii="Times New Roman" w:hAnsi="Times New Roman" w:cs="Times New Roman"/>
          <w:sz w:val="24"/>
          <w:szCs w:val="24"/>
        </w:rPr>
        <w:t>/</w:t>
      </w:r>
      <w:r w:rsidR="00882FEF" w:rsidRPr="007125F6">
        <w:rPr>
          <w:rFonts w:ascii="Times New Roman" w:hAnsi="Times New Roman" w:cs="Times New Roman"/>
          <w:sz w:val="24"/>
          <w:szCs w:val="24"/>
        </w:rPr>
        <w:t>SEK/PT-PUSP</w:t>
      </w:r>
      <w:r w:rsidR="00046033" w:rsidRPr="007125F6">
        <w:rPr>
          <w:rFonts w:ascii="Times New Roman" w:hAnsi="Times New Roman" w:cs="Times New Roman"/>
          <w:sz w:val="24"/>
          <w:szCs w:val="24"/>
        </w:rPr>
        <w:t>/</w:t>
      </w:r>
      <w:r w:rsidR="007B73B2" w:rsidRPr="007125F6">
        <w:rPr>
          <w:rFonts w:ascii="Times New Roman" w:hAnsi="Times New Roman" w:cs="Times New Roman"/>
          <w:sz w:val="24"/>
          <w:szCs w:val="24"/>
        </w:rPr>
        <w:t>VI/2019</w:t>
      </w:r>
    </w:p>
    <w:p w:rsidR="00792849" w:rsidRPr="007125F6" w:rsidRDefault="00792849" w:rsidP="00F16E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25F6">
        <w:rPr>
          <w:rFonts w:ascii="Times New Roman" w:hAnsi="Times New Roman" w:cs="Times New Roman"/>
          <w:sz w:val="24"/>
          <w:szCs w:val="24"/>
        </w:rPr>
        <w:t>Lamp</w:t>
      </w:r>
      <w:r w:rsidRPr="007125F6">
        <w:rPr>
          <w:rFonts w:ascii="Times New Roman" w:hAnsi="Times New Roman" w:cs="Times New Roman"/>
          <w:sz w:val="24"/>
          <w:szCs w:val="24"/>
        </w:rPr>
        <w:tab/>
        <w:t>:</w:t>
      </w:r>
      <w:r w:rsidR="00E2644B" w:rsidRPr="007125F6">
        <w:rPr>
          <w:rFonts w:ascii="Times New Roman" w:hAnsi="Times New Roman" w:cs="Times New Roman"/>
          <w:sz w:val="24"/>
          <w:szCs w:val="24"/>
        </w:rPr>
        <w:t xml:space="preserve"> - </w:t>
      </w:r>
    </w:p>
    <w:p w:rsidR="00792849" w:rsidRPr="007125F6" w:rsidRDefault="00792849" w:rsidP="00F16E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25F6">
        <w:rPr>
          <w:rFonts w:ascii="Times New Roman" w:hAnsi="Times New Roman" w:cs="Times New Roman"/>
          <w:sz w:val="24"/>
          <w:szCs w:val="24"/>
        </w:rPr>
        <w:t>Hal</w:t>
      </w:r>
      <w:r w:rsidRPr="007125F6">
        <w:rPr>
          <w:rFonts w:ascii="Times New Roman" w:hAnsi="Times New Roman" w:cs="Times New Roman"/>
          <w:sz w:val="24"/>
          <w:szCs w:val="24"/>
        </w:rPr>
        <w:tab/>
        <w:t>:</w:t>
      </w:r>
      <w:r w:rsidR="00E2644B" w:rsidRPr="007125F6">
        <w:rPr>
          <w:rFonts w:ascii="Times New Roman" w:hAnsi="Times New Roman" w:cs="Times New Roman"/>
          <w:sz w:val="24"/>
          <w:szCs w:val="24"/>
        </w:rPr>
        <w:t xml:space="preserve"> </w:t>
      </w:r>
      <w:r w:rsidR="001D756D" w:rsidRPr="007125F6">
        <w:rPr>
          <w:rFonts w:ascii="Times New Roman" w:hAnsi="Times New Roman" w:cs="Times New Roman"/>
          <w:sz w:val="24"/>
          <w:szCs w:val="24"/>
        </w:rPr>
        <w:t xml:space="preserve">Undangan Pembicara </w:t>
      </w:r>
      <w:r w:rsidR="00E2644B" w:rsidRPr="007125F6">
        <w:rPr>
          <w:rFonts w:ascii="Times New Roman" w:hAnsi="Times New Roman" w:cs="Times New Roman"/>
          <w:sz w:val="24"/>
          <w:szCs w:val="24"/>
        </w:rPr>
        <w:t>Halal Bihalal</w:t>
      </w:r>
    </w:p>
    <w:p w:rsidR="00792849" w:rsidRPr="007125F6" w:rsidRDefault="00792849" w:rsidP="00F16E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2849" w:rsidRPr="007125F6" w:rsidRDefault="00792849" w:rsidP="00F16E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25F6">
        <w:rPr>
          <w:rFonts w:ascii="Times New Roman" w:hAnsi="Times New Roman" w:cs="Times New Roman"/>
          <w:sz w:val="24"/>
          <w:szCs w:val="24"/>
        </w:rPr>
        <w:t>Kepada</w:t>
      </w:r>
    </w:p>
    <w:p w:rsidR="00792849" w:rsidRPr="007125F6" w:rsidRDefault="00792849" w:rsidP="00F16E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25F6">
        <w:rPr>
          <w:rFonts w:ascii="Times New Roman" w:hAnsi="Times New Roman" w:cs="Times New Roman"/>
          <w:sz w:val="24"/>
          <w:szCs w:val="24"/>
        </w:rPr>
        <w:t>Yth.</w:t>
      </w:r>
      <w:r w:rsidR="00F16E27" w:rsidRPr="007125F6">
        <w:rPr>
          <w:rFonts w:ascii="Times New Roman" w:hAnsi="Times New Roman" w:cs="Times New Roman"/>
          <w:sz w:val="24"/>
          <w:szCs w:val="24"/>
        </w:rPr>
        <w:t xml:space="preserve"> Bapak</w:t>
      </w:r>
      <w:r w:rsidR="005F52E3" w:rsidRPr="007125F6">
        <w:rPr>
          <w:rFonts w:ascii="Times New Roman" w:hAnsi="Times New Roman" w:cs="Times New Roman"/>
          <w:sz w:val="24"/>
          <w:szCs w:val="24"/>
        </w:rPr>
        <w:t xml:space="preserve"> </w:t>
      </w:r>
      <w:r w:rsidR="00223AC2" w:rsidRPr="007125F6">
        <w:rPr>
          <w:rFonts w:ascii="Times New Roman" w:hAnsi="Times New Roman" w:cs="Times New Roman"/>
          <w:sz w:val="24"/>
          <w:szCs w:val="24"/>
        </w:rPr>
        <w:t>Purwoto Hadinata</w:t>
      </w:r>
    </w:p>
    <w:p w:rsidR="006F29C7" w:rsidRPr="007125F6" w:rsidRDefault="00972E29" w:rsidP="00F16E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25F6">
        <w:rPr>
          <w:rFonts w:ascii="Times New Roman" w:hAnsi="Times New Roman" w:cs="Times New Roman"/>
          <w:sz w:val="24"/>
          <w:szCs w:val="24"/>
        </w:rPr>
        <w:t xml:space="preserve">Direktur </w:t>
      </w:r>
      <w:r w:rsidR="006F29C7" w:rsidRPr="007125F6">
        <w:rPr>
          <w:rFonts w:ascii="Times New Roman" w:hAnsi="Times New Roman" w:cs="Times New Roman"/>
          <w:sz w:val="24"/>
          <w:szCs w:val="24"/>
        </w:rPr>
        <w:t>Utama</w:t>
      </w:r>
    </w:p>
    <w:p w:rsidR="005F52E3" w:rsidRPr="007125F6" w:rsidRDefault="00972E29" w:rsidP="00F16E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25F6">
        <w:rPr>
          <w:rFonts w:ascii="Times New Roman" w:hAnsi="Times New Roman" w:cs="Times New Roman"/>
          <w:sz w:val="24"/>
          <w:szCs w:val="24"/>
        </w:rPr>
        <w:t>PT. Pangestu Utama Sumber Plastik</w:t>
      </w:r>
      <w:r w:rsidR="005F52E3" w:rsidRPr="007125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2849" w:rsidRPr="007125F6" w:rsidRDefault="00792849" w:rsidP="00F16E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25F6">
        <w:rPr>
          <w:rFonts w:ascii="Times New Roman" w:hAnsi="Times New Roman" w:cs="Times New Roman"/>
          <w:sz w:val="24"/>
          <w:szCs w:val="24"/>
        </w:rPr>
        <w:t>Di tempat</w:t>
      </w:r>
    </w:p>
    <w:p w:rsidR="00792849" w:rsidRPr="007125F6" w:rsidRDefault="00792849" w:rsidP="00F16E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2849" w:rsidRPr="007125F6" w:rsidRDefault="00792849" w:rsidP="00F16E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25F6">
        <w:rPr>
          <w:rFonts w:ascii="Times New Roman" w:hAnsi="Times New Roman" w:cs="Times New Roman"/>
          <w:sz w:val="24"/>
          <w:szCs w:val="24"/>
        </w:rPr>
        <w:t>Assalamu’alaikum wa rahmatullah wa barakatuh</w:t>
      </w:r>
    </w:p>
    <w:p w:rsidR="00792849" w:rsidRPr="007125F6" w:rsidRDefault="00792849" w:rsidP="00F16E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25F6">
        <w:rPr>
          <w:rFonts w:ascii="Times New Roman" w:hAnsi="Times New Roman" w:cs="Times New Roman"/>
          <w:sz w:val="24"/>
          <w:szCs w:val="24"/>
        </w:rPr>
        <w:t xml:space="preserve">Puji syukur ke hadirat </w:t>
      </w:r>
      <w:r w:rsidR="001A3533" w:rsidRPr="007125F6">
        <w:rPr>
          <w:rFonts w:ascii="Times New Roman" w:hAnsi="Times New Roman" w:cs="Times New Roman"/>
          <w:sz w:val="24"/>
          <w:szCs w:val="24"/>
        </w:rPr>
        <w:t xml:space="preserve">Allah </w:t>
      </w:r>
      <w:r w:rsidRPr="007125F6">
        <w:rPr>
          <w:rFonts w:ascii="Times New Roman" w:hAnsi="Times New Roman" w:cs="Times New Roman"/>
          <w:sz w:val="24"/>
          <w:szCs w:val="24"/>
        </w:rPr>
        <w:t xml:space="preserve">SWT yang telah menganugerahkan nikmat iman dan Islam kepada kita. Shalawat serta salam semoga senantiasa tercurah kepada </w:t>
      </w:r>
      <w:r w:rsidR="0026787B" w:rsidRPr="007125F6">
        <w:rPr>
          <w:rFonts w:ascii="Times New Roman" w:hAnsi="Times New Roman" w:cs="Times New Roman"/>
          <w:sz w:val="24"/>
          <w:szCs w:val="24"/>
        </w:rPr>
        <w:t xml:space="preserve">junjungan kita </w:t>
      </w:r>
      <w:r w:rsidRPr="007125F6">
        <w:rPr>
          <w:rFonts w:ascii="Times New Roman" w:hAnsi="Times New Roman" w:cs="Times New Roman"/>
          <w:sz w:val="24"/>
          <w:szCs w:val="24"/>
        </w:rPr>
        <w:t>Nabi Muhammad SAW, keluarga, para sahabat, dan para pengikutnya. S</w:t>
      </w:r>
      <w:r w:rsidR="00E116EC" w:rsidRPr="007125F6">
        <w:rPr>
          <w:rFonts w:ascii="Times New Roman" w:hAnsi="Times New Roman" w:cs="Times New Roman"/>
          <w:sz w:val="24"/>
          <w:szCs w:val="24"/>
        </w:rPr>
        <w:t>emo</w:t>
      </w:r>
      <w:r w:rsidRPr="007125F6">
        <w:rPr>
          <w:rFonts w:ascii="Times New Roman" w:hAnsi="Times New Roman" w:cs="Times New Roman"/>
          <w:sz w:val="24"/>
          <w:szCs w:val="24"/>
        </w:rPr>
        <w:t xml:space="preserve">ga </w:t>
      </w:r>
      <w:r w:rsidR="00EE6C59" w:rsidRPr="007125F6">
        <w:rPr>
          <w:rFonts w:ascii="Times New Roman" w:hAnsi="Times New Roman" w:cs="Times New Roman"/>
          <w:sz w:val="24"/>
          <w:szCs w:val="24"/>
        </w:rPr>
        <w:t>kita semua</w:t>
      </w:r>
      <w:r w:rsidRPr="007125F6">
        <w:rPr>
          <w:rFonts w:ascii="Times New Roman" w:hAnsi="Times New Roman" w:cs="Times New Roman"/>
          <w:sz w:val="24"/>
          <w:szCs w:val="24"/>
        </w:rPr>
        <w:t xml:space="preserve"> selalu berada dalam Perlindungan dan Rahmat Allah SWT. Aamiin.</w:t>
      </w:r>
    </w:p>
    <w:p w:rsidR="002C1BE9" w:rsidRPr="007125F6" w:rsidRDefault="00830140" w:rsidP="00F16E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25F6">
        <w:rPr>
          <w:rFonts w:ascii="Times New Roman" w:hAnsi="Times New Roman" w:cs="Times New Roman"/>
          <w:sz w:val="24"/>
          <w:szCs w:val="24"/>
        </w:rPr>
        <w:t>Demi berlangsungnya</w:t>
      </w:r>
      <w:r w:rsidR="00792849" w:rsidRPr="007125F6">
        <w:rPr>
          <w:rFonts w:ascii="Times New Roman" w:hAnsi="Times New Roman" w:cs="Times New Roman"/>
          <w:sz w:val="24"/>
          <w:szCs w:val="24"/>
        </w:rPr>
        <w:t xml:space="preserve"> </w:t>
      </w:r>
      <w:r w:rsidR="00B63758" w:rsidRPr="007125F6">
        <w:rPr>
          <w:rFonts w:ascii="Times New Roman" w:hAnsi="Times New Roman" w:cs="Times New Roman"/>
          <w:sz w:val="24"/>
          <w:szCs w:val="24"/>
        </w:rPr>
        <w:t xml:space="preserve">acara </w:t>
      </w:r>
      <w:r w:rsidR="009B6ECE" w:rsidRPr="007125F6">
        <w:rPr>
          <w:rFonts w:ascii="Times New Roman" w:hAnsi="Times New Roman" w:cs="Times New Roman"/>
          <w:sz w:val="24"/>
          <w:szCs w:val="24"/>
        </w:rPr>
        <w:t xml:space="preserve">Silaturahmi dan </w:t>
      </w:r>
      <w:r w:rsidR="00792849" w:rsidRPr="007125F6">
        <w:rPr>
          <w:rFonts w:ascii="Times New Roman" w:hAnsi="Times New Roman" w:cs="Times New Roman"/>
          <w:sz w:val="24"/>
          <w:szCs w:val="24"/>
        </w:rPr>
        <w:t>Halal Bihalal 1940 H</w:t>
      </w:r>
      <w:r w:rsidR="009B6ECE" w:rsidRPr="007125F6">
        <w:rPr>
          <w:rFonts w:ascii="Times New Roman" w:hAnsi="Times New Roman" w:cs="Times New Roman"/>
          <w:sz w:val="24"/>
          <w:szCs w:val="24"/>
        </w:rPr>
        <w:t xml:space="preserve"> Karyawan serta Manajemen PT. Pangestu Utama Sumber Plastik</w:t>
      </w:r>
      <w:r w:rsidR="002C1BE9" w:rsidRPr="007125F6">
        <w:rPr>
          <w:rFonts w:ascii="Times New Roman" w:hAnsi="Times New Roman" w:cs="Times New Roman"/>
          <w:sz w:val="24"/>
          <w:szCs w:val="24"/>
        </w:rPr>
        <w:t xml:space="preserve">, dengan ini kami dari panitia pelaksana mengundang Bapak </w:t>
      </w:r>
      <w:r w:rsidR="00BC1EED" w:rsidRPr="007125F6">
        <w:rPr>
          <w:rFonts w:ascii="Times New Roman" w:hAnsi="Times New Roman" w:cs="Times New Roman"/>
          <w:sz w:val="24"/>
          <w:szCs w:val="24"/>
        </w:rPr>
        <w:t xml:space="preserve">Purwoto Hadinata </w:t>
      </w:r>
      <w:r w:rsidR="002C1BE9" w:rsidRPr="007125F6">
        <w:rPr>
          <w:rFonts w:ascii="Times New Roman" w:hAnsi="Times New Roman" w:cs="Times New Roman"/>
          <w:sz w:val="24"/>
          <w:szCs w:val="24"/>
        </w:rPr>
        <w:t xml:space="preserve">untuk menjadi pembicara </w:t>
      </w:r>
      <w:r w:rsidR="00BD3DF9" w:rsidRPr="007125F6">
        <w:rPr>
          <w:rFonts w:ascii="Times New Roman" w:hAnsi="Times New Roman" w:cs="Times New Roman"/>
          <w:sz w:val="24"/>
          <w:szCs w:val="24"/>
        </w:rPr>
        <w:t>acara</w:t>
      </w:r>
      <w:r w:rsidR="002C1BE9" w:rsidRPr="007125F6">
        <w:rPr>
          <w:rFonts w:ascii="Times New Roman" w:hAnsi="Times New Roman" w:cs="Times New Roman"/>
          <w:sz w:val="24"/>
          <w:szCs w:val="24"/>
        </w:rPr>
        <w:t xml:space="preserve"> yang akan kami adakan tersebut.</w:t>
      </w:r>
    </w:p>
    <w:p w:rsidR="00792849" w:rsidRPr="007125F6" w:rsidRDefault="002C1BE9" w:rsidP="00F16E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25F6">
        <w:rPr>
          <w:rFonts w:ascii="Times New Roman" w:hAnsi="Times New Roman" w:cs="Times New Roman"/>
          <w:sz w:val="24"/>
          <w:szCs w:val="24"/>
        </w:rPr>
        <w:t>Adapun pelaksanaan acara yang dimaksud adalah sebagai berikut :</w:t>
      </w:r>
      <w:r w:rsidR="00792849" w:rsidRPr="007125F6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2"/>
        <w:gridCol w:w="336"/>
        <w:gridCol w:w="6120"/>
      </w:tblGrid>
      <w:tr w:rsidR="00073772" w:rsidRPr="007125F6" w:rsidTr="00B124B0">
        <w:tc>
          <w:tcPr>
            <w:tcW w:w="3192" w:type="dxa"/>
          </w:tcPr>
          <w:p w:rsidR="00073772" w:rsidRPr="007125F6" w:rsidRDefault="00073772" w:rsidP="00F16E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5F6">
              <w:rPr>
                <w:rFonts w:ascii="Times New Roman" w:hAnsi="Times New Roman" w:cs="Times New Roman"/>
                <w:sz w:val="24"/>
                <w:szCs w:val="24"/>
              </w:rPr>
              <w:t>Hari</w:t>
            </w:r>
          </w:p>
        </w:tc>
        <w:tc>
          <w:tcPr>
            <w:tcW w:w="336" w:type="dxa"/>
          </w:tcPr>
          <w:p w:rsidR="00073772" w:rsidRPr="007125F6" w:rsidRDefault="00073772" w:rsidP="00F16E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5F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120" w:type="dxa"/>
          </w:tcPr>
          <w:p w:rsidR="00073772" w:rsidRPr="007125F6" w:rsidRDefault="00E33972" w:rsidP="00E33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5F6">
              <w:rPr>
                <w:rFonts w:ascii="Times New Roman" w:hAnsi="Times New Roman" w:cs="Times New Roman"/>
                <w:sz w:val="24"/>
                <w:szCs w:val="24"/>
              </w:rPr>
              <w:t>Jumat</w:t>
            </w:r>
          </w:p>
        </w:tc>
      </w:tr>
      <w:tr w:rsidR="00073772" w:rsidRPr="007125F6" w:rsidTr="00B124B0">
        <w:tc>
          <w:tcPr>
            <w:tcW w:w="3192" w:type="dxa"/>
          </w:tcPr>
          <w:p w:rsidR="00073772" w:rsidRPr="007125F6" w:rsidRDefault="00073772" w:rsidP="00F16E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5F6">
              <w:rPr>
                <w:rFonts w:ascii="Times New Roman" w:hAnsi="Times New Roman" w:cs="Times New Roman"/>
                <w:sz w:val="24"/>
                <w:szCs w:val="24"/>
              </w:rPr>
              <w:t>Tanggal</w:t>
            </w:r>
          </w:p>
        </w:tc>
        <w:tc>
          <w:tcPr>
            <w:tcW w:w="336" w:type="dxa"/>
          </w:tcPr>
          <w:p w:rsidR="00073772" w:rsidRPr="007125F6" w:rsidRDefault="00073772" w:rsidP="00F16E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5F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120" w:type="dxa"/>
          </w:tcPr>
          <w:p w:rsidR="00073772" w:rsidRPr="007125F6" w:rsidRDefault="00E33972" w:rsidP="00F16E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5F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073772" w:rsidRPr="007125F6">
              <w:rPr>
                <w:rFonts w:ascii="Times New Roman" w:hAnsi="Times New Roman" w:cs="Times New Roman"/>
                <w:sz w:val="24"/>
                <w:szCs w:val="24"/>
              </w:rPr>
              <w:t xml:space="preserve"> Juli 2019</w:t>
            </w:r>
          </w:p>
        </w:tc>
      </w:tr>
      <w:tr w:rsidR="00073772" w:rsidRPr="007125F6" w:rsidTr="00B124B0">
        <w:tc>
          <w:tcPr>
            <w:tcW w:w="3192" w:type="dxa"/>
          </w:tcPr>
          <w:p w:rsidR="00073772" w:rsidRPr="007125F6" w:rsidRDefault="00073772" w:rsidP="00F16E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5F6">
              <w:rPr>
                <w:rFonts w:ascii="Times New Roman" w:hAnsi="Times New Roman" w:cs="Times New Roman"/>
                <w:sz w:val="24"/>
                <w:szCs w:val="24"/>
              </w:rPr>
              <w:t>Waktu</w:t>
            </w:r>
          </w:p>
        </w:tc>
        <w:tc>
          <w:tcPr>
            <w:tcW w:w="336" w:type="dxa"/>
          </w:tcPr>
          <w:p w:rsidR="00073772" w:rsidRPr="007125F6" w:rsidRDefault="00073772" w:rsidP="00F16E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5F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120" w:type="dxa"/>
          </w:tcPr>
          <w:p w:rsidR="00073772" w:rsidRPr="007125F6" w:rsidRDefault="00E33972" w:rsidP="00E33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5F6">
              <w:rPr>
                <w:rFonts w:ascii="Times New Roman" w:hAnsi="Times New Roman" w:cs="Times New Roman"/>
                <w:sz w:val="24"/>
                <w:szCs w:val="24"/>
              </w:rPr>
              <w:t>Pk. 09.00 – 12</w:t>
            </w:r>
            <w:r w:rsidR="00073772" w:rsidRPr="007125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125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73772" w:rsidRPr="007125F6">
              <w:rPr>
                <w:rFonts w:ascii="Times New Roman" w:hAnsi="Times New Roman" w:cs="Times New Roman"/>
                <w:sz w:val="24"/>
                <w:szCs w:val="24"/>
              </w:rPr>
              <w:t>0 WIB</w:t>
            </w:r>
          </w:p>
        </w:tc>
      </w:tr>
      <w:tr w:rsidR="00073772" w:rsidRPr="007125F6" w:rsidTr="00B124B0">
        <w:tc>
          <w:tcPr>
            <w:tcW w:w="3192" w:type="dxa"/>
          </w:tcPr>
          <w:p w:rsidR="00073772" w:rsidRPr="007125F6" w:rsidRDefault="00073772" w:rsidP="00F16E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5F6">
              <w:rPr>
                <w:rFonts w:ascii="Times New Roman" w:hAnsi="Times New Roman" w:cs="Times New Roman"/>
                <w:sz w:val="24"/>
                <w:szCs w:val="24"/>
              </w:rPr>
              <w:t>Tempat</w:t>
            </w:r>
          </w:p>
        </w:tc>
        <w:tc>
          <w:tcPr>
            <w:tcW w:w="336" w:type="dxa"/>
          </w:tcPr>
          <w:p w:rsidR="00073772" w:rsidRPr="007125F6" w:rsidRDefault="00073772" w:rsidP="00F16E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5F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120" w:type="dxa"/>
          </w:tcPr>
          <w:p w:rsidR="00073772" w:rsidRPr="007125F6" w:rsidRDefault="00273C7D" w:rsidP="00F16E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5F6">
              <w:rPr>
                <w:rFonts w:ascii="Times New Roman" w:hAnsi="Times New Roman" w:cs="Times New Roman"/>
                <w:sz w:val="24"/>
                <w:szCs w:val="24"/>
              </w:rPr>
              <w:t>Graha Pangestu Utama</w:t>
            </w:r>
          </w:p>
        </w:tc>
      </w:tr>
    </w:tbl>
    <w:p w:rsidR="00073772" w:rsidRPr="007125F6" w:rsidRDefault="00073772" w:rsidP="00B124B0">
      <w:pPr>
        <w:spacing w:after="0" w:line="16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63C4" w:rsidRPr="007125F6" w:rsidRDefault="000663C4" w:rsidP="00F16E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25F6">
        <w:rPr>
          <w:rFonts w:ascii="Times New Roman" w:hAnsi="Times New Roman" w:cs="Times New Roman"/>
          <w:sz w:val="24"/>
          <w:szCs w:val="24"/>
        </w:rPr>
        <w:t>Demikian surat undangan ini kami sampaikan. Atas perhatian dan kesediaannya, kami ucapkan terima kasih.</w:t>
      </w:r>
    </w:p>
    <w:p w:rsidR="00EE431B" w:rsidRPr="007125F6" w:rsidRDefault="00EE431B" w:rsidP="00F16E2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125F6">
        <w:rPr>
          <w:rFonts w:ascii="Times New Roman" w:hAnsi="Times New Roman" w:cs="Times New Roman"/>
          <w:sz w:val="24"/>
          <w:szCs w:val="24"/>
        </w:rPr>
        <w:t>Hormat kami,</w:t>
      </w:r>
    </w:p>
    <w:p w:rsidR="009C03A0" w:rsidRPr="007125F6" w:rsidRDefault="00EE431B" w:rsidP="00F16E2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125F6">
        <w:rPr>
          <w:rFonts w:ascii="Times New Roman" w:hAnsi="Times New Roman" w:cs="Times New Roman"/>
          <w:sz w:val="24"/>
          <w:szCs w:val="24"/>
        </w:rPr>
        <w:t>Panitia Halal Bihal</w:t>
      </w:r>
      <w:r w:rsidR="009A6B9D">
        <w:rPr>
          <w:rFonts w:ascii="Times New Roman" w:hAnsi="Times New Roman" w:cs="Times New Roman"/>
          <w:sz w:val="24"/>
          <w:szCs w:val="24"/>
        </w:rPr>
        <w:t>al</w:t>
      </w:r>
    </w:p>
    <w:p w:rsidR="00873711" w:rsidRPr="007125F6" w:rsidRDefault="00873711" w:rsidP="00F16E2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88"/>
        <w:gridCol w:w="5220"/>
        <w:gridCol w:w="2250"/>
      </w:tblGrid>
      <w:tr w:rsidR="00EE431B" w:rsidRPr="007125F6" w:rsidTr="00FE1C1D">
        <w:tc>
          <w:tcPr>
            <w:tcW w:w="2088" w:type="dxa"/>
          </w:tcPr>
          <w:p w:rsidR="00EE431B" w:rsidRPr="007125F6" w:rsidRDefault="00EE431B" w:rsidP="00A93A5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5F6">
              <w:rPr>
                <w:rFonts w:ascii="Times New Roman" w:hAnsi="Times New Roman" w:cs="Times New Roman"/>
                <w:b/>
                <w:sz w:val="24"/>
                <w:szCs w:val="24"/>
              </w:rPr>
              <w:t>Ketua Pelaksana</w:t>
            </w:r>
          </w:p>
        </w:tc>
        <w:tc>
          <w:tcPr>
            <w:tcW w:w="5220" w:type="dxa"/>
          </w:tcPr>
          <w:p w:rsidR="00EE431B" w:rsidRPr="007125F6" w:rsidRDefault="00EE431B" w:rsidP="00A93A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EE431B" w:rsidRPr="007125F6" w:rsidRDefault="0097202D" w:rsidP="00A93A5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5F6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C8664B" w:rsidRPr="007125F6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Pr="007125F6">
              <w:rPr>
                <w:rFonts w:ascii="Times New Roman" w:hAnsi="Times New Roman" w:cs="Times New Roman"/>
                <w:b/>
                <w:sz w:val="24"/>
                <w:szCs w:val="24"/>
              </w:rPr>
              <w:t>kretaris</w:t>
            </w:r>
          </w:p>
        </w:tc>
      </w:tr>
      <w:tr w:rsidR="00EE431B" w:rsidRPr="007125F6" w:rsidTr="00FE1C1D">
        <w:trPr>
          <w:trHeight w:val="620"/>
        </w:trPr>
        <w:tc>
          <w:tcPr>
            <w:tcW w:w="2088" w:type="dxa"/>
          </w:tcPr>
          <w:p w:rsidR="00EE431B" w:rsidRPr="007125F6" w:rsidRDefault="00EE431B" w:rsidP="00A93A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EE431B" w:rsidRPr="007125F6" w:rsidRDefault="00EE431B" w:rsidP="00A93A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EE431B" w:rsidRPr="007125F6" w:rsidRDefault="00EE431B" w:rsidP="00A93A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31B" w:rsidRPr="007125F6" w:rsidTr="00FE1C1D">
        <w:tc>
          <w:tcPr>
            <w:tcW w:w="2088" w:type="dxa"/>
          </w:tcPr>
          <w:p w:rsidR="00EE431B" w:rsidRPr="007125F6" w:rsidRDefault="00734BF3" w:rsidP="00A93A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125F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Meggy Prasodjo</w:t>
            </w:r>
          </w:p>
        </w:tc>
        <w:tc>
          <w:tcPr>
            <w:tcW w:w="5220" w:type="dxa"/>
          </w:tcPr>
          <w:p w:rsidR="00EE431B" w:rsidRPr="007125F6" w:rsidRDefault="00EE431B" w:rsidP="00A93A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EE431B" w:rsidRPr="007125F6" w:rsidRDefault="00734BF3" w:rsidP="00A93A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125F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Imam Sutamiharja</w:t>
            </w:r>
          </w:p>
        </w:tc>
      </w:tr>
    </w:tbl>
    <w:p w:rsidR="00EE431B" w:rsidRPr="007125F6" w:rsidRDefault="00EE431B" w:rsidP="00F16E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1BE9" w:rsidRPr="007125F6" w:rsidRDefault="002C1BE9" w:rsidP="00F16E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C1BE9" w:rsidRPr="007125F6" w:rsidSect="00073772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10"/>
  <w:displayHorizontalDrawingGridEvery w:val="2"/>
  <w:characterSpacingControl w:val="doNotCompress"/>
  <w:compat>
    <w:useFELayout/>
  </w:compat>
  <w:rsids>
    <w:rsidRoot w:val="00792849"/>
    <w:rsid w:val="0003221D"/>
    <w:rsid w:val="00046033"/>
    <w:rsid w:val="000663C4"/>
    <w:rsid w:val="00073772"/>
    <w:rsid w:val="000C158F"/>
    <w:rsid w:val="001A3533"/>
    <w:rsid w:val="001D756D"/>
    <w:rsid w:val="002032A8"/>
    <w:rsid w:val="00223AC2"/>
    <w:rsid w:val="0026787B"/>
    <w:rsid w:val="00273C7D"/>
    <w:rsid w:val="002B080A"/>
    <w:rsid w:val="002C1BE9"/>
    <w:rsid w:val="0041435E"/>
    <w:rsid w:val="004A46BF"/>
    <w:rsid w:val="00581421"/>
    <w:rsid w:val="00581BC2"/>
    <w:rsid w:val="005F52E3"/>
    <w:rsid w:val="006A4F87"/>
    <w:rsid w:val="006D6455"/>
    <w:rsid w:val="006F29C7"/>
    <w:rsid w:val="007125F6"/>
    <w:rsid w:val="00734BF3"/>
    <w:rsid w:val="00792849"/>
    <w:rsid w:val="007B73B2"/>
    <w:rsid w:val="00830140"/>
    <w:rsid w:val="00854E08"/>
    <w:rsid w:val="00873711"/>
    <w:rsid w:val="00882FEF"/>
    <w:rsid w:val="00931EE6"/>
    <w:rsid w:val="0097202D"/>
    <w:rsid w:val="00972E29"/>
    <w:rsid w:val="009A6B9D"/>
    <w:rsid w:val="009B6ECE"/>
    <w:rsid w:val="009C03A0"/>
    <w:rsid w:val="00A10DFA"/>
    <w:rsid w:val="00A420A8"/>
    <w:rsid w:val="00A93A59"/>
    <w:rsid w:val="00AD28C5"/>
    <w:rsid w:val="00B124B0"/>
    <w:rsid w:val="00B301D3"/>
    <w:rsid w:val="00B63758"/>
    <w:rsid w:val="00BC1EED"/>
    <w:rsid w:val="00BD3DF9"/>
    <w:rsid w:val="00C8231D"/>
    <w:rsid w:val="00C8664B"/>
    <w:rsid w:val="00D622D5"/>
    <w:rsid w:val="00D74FC4"/>
    <w:rsid w:val="00DD101A"/>
    <w:rsid w:val="00E116EC"/>
    <w:rsid w:val="00E2644B"/>
    <w:rsid w:val="00E33972"/>
    <w:rsid w:val="00EB15E6"/>
    <w:rsid w:val="00EE431B"/>
    <w:rsid w:val="00EE6C59"/>
    <w:rsid w:val="00F16E27"/>
    <w:rsid w:val="00FE1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5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43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25F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@pusp.c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</cp:revision>
  <dcterms:created xsi:type="dcterms:W3CDTF">2019-07-01T01:38:00Z</dcterms:created>
  <dcterms:modified xsi:type="dcterms:W3CDTF">2019-07-01T03:54:00Z</dcterms:modified>
</cp:coreProperties>
</file>